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36588" w14:textId="011F33B4" w:rsidR="00B31296" w:rsidRPr="00B31296" w:rsidRDefault="00B31296" w:rsidP="00981FC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 Narrow" w:eastAsia="Adobe Gothic Std B" w:hAnsi="Arial Narrow" w:cstheme="minorHAnsi"/>
          <w:b/>
          <w:color w:val="2E74B5" w:themeColor="accent1" w:themeShade="BF"/>
          <w:sz w:val="36"/>
          <w:szCs w:val="32"/>
        </w:rPr>
      </w:pPr>
      <w:bookmarkStart w:id="0" w:name="_GoBack"/>
      <w:bookmarkEnd w:id="0"/>
      <w:r w:rsidRPr="00B31296">
        <w:rPr>
          <w:rFonts w:ascii="Arial Narrow" w:eastAsia="Adobe Gothic Std B" w:hAnsi="Arial Narrow" w:cstheme="minorHAnsi"/>
          <w:b/>
          <w:color w:val="2E74B5" w:themeColor="accent1" w:themeShade="BF"/>
          <w:sz w:val="36"/>
          <w:szCs w:val="32"/>
        </w:rPr>
        <w:t>Leyes de Kepler</w:t>
      </w:r>
    </w:p>
    <w:p w14:paraId="3A7DC712" w14:textId="172894E8" w:rsidR="00981FCB" w:rsidRPr="00B31296" w:rsidRDefault="00B31296" w:rsidP="00981FC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Actividad 1</w:t>
      </w:r>
      <w:r w:rsidR="008E4C67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. </w:t>
      </w:r>
      <w:proofErr w:type="spellStart"/>
      <w:r w:rsidR="008E4C67">
        <w:rPr>
          <w:rFonts w:asciiTheme="minorHAnsi" w:hAnsiTheme="minorHAnsi" w:cstheme="minorHAnsi"/>
          <w:b/>
          <w:color w:val="000000"/>
          <w:sz w:val="32"/>
          <w:szCs w:val="32"/>
        </w:rPr>
        <w:t>KPSI</w:t>
      </w:r>
      <w:proofErr w:type="spellEnd"/>
    </w:p>
    <w:p w14:paraId="0BEB61F0" w14:textId="77777777" w:rsidR="008E4C67" w:rsidRDefault="008E4C67" w:rsidP="008E4C67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 continuación encontrarás en una tabla, distintas afirmaciones o preguntas con temas relacionados con los conceptos en estudio. Indica con una X según la opción que más te represente frente a los temas planteados.</w:t>
      </w:r>
    </w:p>
    <w:p w14:paraId="39001976" w14:textId="01A8D8DB" w:rsidR="008E4C67" w:rsidRDefault="008E4C67" w:rsidP="008E4C67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Categorías:</w:t>
      </w:r>
    </w:p>
    <w:p w14:paraId="53DD9ADC" w14:textId="77777777" w:rsidR="008E4C67" w:rsidRDefault="008E4C67" w:rsidP="008E4C67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A: No lo sé pues no me lo han enseñado</w:t>
      </w:r>
    </w:p>
    <w:p w14:paraId="778ABF56" w14:textId="77777777" w:rsidR="008E4C67" w:rsidRDefault="008E4C67" w:rsidP="008E4C67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B: Me lo enseñaron pero no lo entendí o no lo recuerdo</w:t>
      </w:r>
    </w:p>
    <w:p w14:paraId="20DB4925" w14:textId="77777777" w:rsidR="008E4C67" w:rsidRDefault="008E4C67" w:rsidP="008E4C67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C: No estoy seguro de saber o no se lo podría explicar a alguien</w:t>
      </w:r>
    </w:p>
    <w:p w14:paraId="1791D082" w14:textId="77777777" w:rsidR="008E4C67" w:rsidRDefault="008E4C67" w:rsidP="008E4C67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D: Lo sé y se lo podría explicar a un(a) compañero(a)</w:t>
      </w:r>
    </w:p>
    <w:p w14:paraId="4FF8CA51" w14:textId="77777777" w:rsidR="008E4C67" w:rsidRDefault="008E4C67" w:rsidP="008E4C67">
      <w:pPr>
        <w:autoSpaceDE w:val="0"/>
        <w:autoSpaceDN w:val="0"/>
        <w:adjustRightInd w:val="0"/>
        <w:spacing w:after="0"/>
        <w:ind w:left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E: Me gustaría aprender más sobre este tema</w:t>
      </w:r>
    </w:p>
    <w:p w14:paraId="16765D05" w14:textId="77777777" w:rsidR="008E4C67" w:rsidRDefault="008E4C67" w:rsidP="008E4C67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"/>
        <w:gridCol w:w="5521"/>
        <w:gridCol w:w="567"/>
        <w:gridCol w:w="567"/>
        <w:gridCol w:w="567"/>
        <w:gridCol w:w="567"/>
        <w:gridCol w:w="611"/>
      </w:tblGrid>
      <w:tr w:rsidR="008E4C67" w14:paraId="6E9F2041" w14:textId="77777777" w:rsidTr="008E4C67">
        <w:tc>
          <w:tcPr>
            <w:tcW w:w="428" w:type="dxa"/>
          </w:tcPr>
          <w:p w14:paraId="55DB4941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521" w:type="dxa"/>
          </w:tcPr>
          <w:p w14:paraId="5896248B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Pregunta</w:t>
            </w:r>
          </w:p>
        </w:tc>
        <w:tc>
          <w:tcPr>
            <w:tcW w:w="567" w:type="dxa"/>
          </w:tcPr>
          <w:p w14:paraId="1304D1D9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</w:t>
            </w:r>
          </w:p>
        </w:tc>
        <w:tc>
          <w:tcPr>
            <w:tcW w:w="567" w:type="dxa"/>
          </w:tcPr>
          <w:p w14:paraId="3AF33425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</w:p>
        </w:tc>
        <w:tc>
          <w:tcPr>
            <w:tcW w:w="567" w:type="dxa"/>
          </w:tcPr>
          <w:p w14:paraId="1F243FC4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</w:t>
            </w:r>
          </w:p>
        </w:tc>
        <w:tc>
          <w:tcPr>
            <w:tcW w:w="567" w:type="dxa"/>
          </w:tcPr>
          <w:p w14:paraId="4CAF1141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</w:p>
        </w:tc>
        <w:tc>
          <w:tcPr>
            <w:tcW w:w="611" w:type="dxa"/>
          </w:tcPr>
          <w:p w14:paraId="7335B64A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</w:t>
            </w:r>
          </w:p>
        </w:tc>
      </w:tr>
      <w:tr w:rsidR="008E4C67" w14:paraId="7195FEDD" w14:textId="77777777" w:rsidTr="008E4C67">
        <w:tc>
          <w:tcPr>
            <w:tcW w:w="428" w:type="dxa"/>
          </w:tcPr>
          <w:p w14:paraId="69A542B0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5521" w:type="dxa"/>
          </w:tcPr>
          <w:p w14:paraId="03FC5B7E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forma de las trayectorias de los planetas girando alrededor del Sol.</w:t>
            </w:r>
          </w:p>
        </w:tc>
        <w:tc>
          <w:tcPr>
            <w:tcW w:w="567" w:type="dxa"/>
          </w:tcPr>
          <w:p w14:paraId="034EA66D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B53592B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90C1F5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6D9DD0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1" w:type="dxa"/>
          </w:tcPr>
          <w:p w14:paraId="634BE4D1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8E4C67" w14:paraId="6620B993" w14:textId="77777777" w:rsidTr="008E4C67">
        <w:tc>
          <w:tcPr>
            <w:tcW w:w="428" w:type="dxa"/>
          </w:tcPr>
          <w:p w14:paraId="225F556E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5521" w:type="dxa"/>
          </w:tcPr>
          <w:p w14:paraId="3E5D1B3A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La explicación de las estaciones del año </w:t>
            </w:r>
          </w:p>
        </w:tc>
        <w:tc>
          <w:tcPr>
            <w:tcW w:w="567" w:type="dxa"/>
          </w:tcPr>
          <w:p w14:paraId="14EA57BD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34B510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A132AFC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C64EF44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1" w:type="dxa"/>
          </w:tcPr>
          <w:p w14:paraId="473C0F38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8E4C67" w14:paraId="31184436" w14:textId="77777777" w:rsidTr="008E4C67">
        <w:tc>
          <w:tcPr>
            <w:tcW w:w="428" w:type="dxa"/>
          </w:tcPr>
          <w:p w14:paraId="107C1B44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5521" w:type="dxa"/>
          </w:tcPr>
          <w:p w14:paraId="042EB189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Cómo se comporta la velocidad de los planetas mientras orbitan el Sol</w:t>
            </w:r>
          </w:p>
        </w:tc>
        <w:tc>
          <w:tcPr>
            <w:tcW w:w="567" w:type="dxa"/>
          </w:tcPr>
          <w:p w14:paraId="0E5D803B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0D1866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6DC709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F799723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1" w:type="dxa"/>
          </w:tcPr>
          <w:p w14:paraId="46A7DEB9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8E4C67" w14:paraId="35A684EC" w14:textId="77777777" w:rsidTr="008E4C67">
        <w:tc>
          <w:tcPr>
            <w:tcW w:w="428" w:type="dxa"/>
          </w:tcPr>
          <w:p w14:paraId="0AFD9FC4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5521" w:type="dxa"/>
          </w:tcPr>
          <w:p w14:paraId="3EE6D501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 la Luna es atraída por la Tierra ¿Por qué no cae hacia la Tierra?</w:t>
            </w:r>
          </w:p>
        </w:tc>
        <w:tc>
          <w:tcPr>
            <w:tcW w:w="567" w:type="dxa"/>
          </w:tcPr>
          <w:p w14:paraId="3886670C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2C0F7A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5A862D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BDA316E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1" w:type="dxa"/>
          </w:tcPr>
          <w:p w14:paraId="7CA734EE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8E4C67" w14:paraId="4F26E88B" w14:textId="77777777" w:rsidTr="008E4C67">
        <w:tc>
          <w:tcPr>
            <w:tcW w:w="428" w:type="dxa"/>
          </w:tcPr>
          <w:p w14:paraId="50463251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5521" w:type="dxa"/>
          </w:tcPr>
          <w:p w14:paraId="30052C70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verano estamos más cerca del Sol y en Invierno estamos más lejos del Sol</w:t>
            </w:r>
          </w:p>
        </w:tc>
        <w:tc>
          <w:tcPr>
            <w:tcW w:w="567" w:type="dxa"/>
          </w:tcPr>
          <w:p w14:paraId="51868473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0941FB9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91BDEB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2FC5AD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1" w:type="dxa"/>
          </w:tcPr>
          <w:p w14:paraId="12BF4781" w14:textId="77777777" w:rsidR="008E4C67" w:rsidRDefault="008E4C67" w:rsidP="00B927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</w:tbl>
    <w:p w14:paraId="431B5DD4" w14:textId="77777777" w:rsidR="008E4C67" w:rsidRDefault="008E4C67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4F180C08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784C2E">
        <w:rPr>
          <w:rFonts w:cstheme="minorHAnsi"/>
          <w:szCs w:val="24"/>
        </w:rPr>
        <w:t>Participa en clases dando respuesta a las siguientes preguntas, u otras que el profesor(a) pueda plantear:</w:t>
      </w:r>
    </w:p>
    <w:p w14:paraId="04F8FD20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B31296">
        <w:rPr>
          <w:rFonts w:cstheme="minorHAnsi"/>
          <w:szCs w:val="24"/>
        </w:rPr>
        <w:t>¿Cual(es) son las causas de las estaciones del año?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296" w14:paraId="0E3C1315" w14:textId="77777777" w:rsidTr="00B31296">
        <w:tc>
          <w:tcPr>
            <w:tcW w:w="8978" w:type="dxa"/>
          </w:tcPr>
          <w:p w14:paraId="31B4C041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E405D38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64524DC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567E7FF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657FBE4F" w14:textId="77777777" w:rsidR="00B31296" w:rsidRP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5F1355E4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B31296">
        <w:rPr>
          <w:rFonts w:cstheme="minorHAnsi"/>
          <w:szCs w:val="24"/>
        </w:rPr>
        <w:t>¿Puedes representar (dibujar) las órbitas planetarias?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296" w14:paraId="275BE73E" w14:textId="77777777" w:rsidTr="00B31296">
        <w:tc>
          <w:tcPr>
            <w:tcW w:w="8978" w:type="dxa"/>
          </w:tcPr>
          <w:p w14:paraId="0BC30720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3F502AF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974C5EB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FD9BA1E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EC5BA2F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2847A22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F4E5B1E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C0A75F9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185CB6C3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37DC207F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12D770D2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E0FE31B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2887333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7B8570C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5F05A5F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0C7E7D3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C6CDCB4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25A3B49C" w14:textId="77777777" w:rsidR="00B31296" w:rsidRP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03D2FE8C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B31296">
        <w:rPr>
          <w:rFonts w:cstheme="minorHAnsi"/>
          <w:szCs w:val="24"/>
        </w:rPr>
        <w:t>¿Qué Ideas o pre-concepciones tienes sobre la evolución del modelo de sistema planetario?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296" w14:paraId="72F943D7" w14:textId="77777777" w:rsidTr="00B31296">
        <w:tc>
          <w:tcPr>
            <w:tcW w:w="8978" w:type="dxa"/>
          </w:tcPr>
          <w:p w14:paraId="5FAC76F4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65C658D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1B0B62D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F420652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30154020" w14:textId="77777777" w:rsidR="00B31296" w:rsidRP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507BF7DB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B31296">
        <w:rPr>
          <w:rFonts w:cstheme="minorHAnsi"/>
          <w:szCs w:val="24"/>
        </w:rPr>
        <w:t>El movimiento de un proyectil ¿es parabólico o elíptico?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296" w14:paraId="5F72FCF9" w14:textId="77777777" w:rsidTr="00B31296">
        <w:tc>
          <w:tcPr>
            <w:tcW w:w="8978" w:type="dxa"/>
          </w:tcPr>
          <w:p w14:paraId="595FBED6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4929048A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A7ED9B7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3EE072D6" w14:textId="39692CD4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 w:rsidRPr="00B31296">
        <w:rPr>
          <w:rFonts w:cstheme="minorHAnsi"/>
          <w:szCs w:val="24"/>
        </w:rPr>
        <w:t>La atracción de la Luna hacia la Tierra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296" w14:paraId="183C860F" w14:textId="77777777" w:rsidTr="00B31296">
        <w:tc>
          <w:tcPr>
            <w:tcW w:w="8978" w:type="dxa"/>
          </w:tcPr>
          <w:p w14:paraId="64EFB694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B3C3065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F196A5C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2D6DF2C" w14:textId="77777777" w:rsid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459FF215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04349D32" w14:textId="77777777" w:rsidR="008E4C67" w:rsidRDefault="008E4C67" w:rsidP="008E4C67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Puesta en común de las ideas centrales hasta ahora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C67" w14:paraId="60873B18" w14:textId="77777777" w:rsidTr="00B9278A">
        <w:tc>
          <w:tcPr>
            <w:tcW w:w="9629" w:type="dxa"/>
          </w:tcPr>
          <w:p w14:paraId="717F3372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AF8F648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3FCE675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48220805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C9A88D9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F80CF4A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B9D1748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4931759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9F38448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E26748D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452407B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28080E2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3C0D2D14" w14:textId="77777777" w:rsidR="008E4C67" w:rsidRDefault="008E4C67" w:rsidP="00B9278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170FD4B4" w14:textId="77777777" w:rsidR="008E4C67" w:rsidRDefault="008E4C67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666A4F99" w14:textId="322A435B" w:rsidR="00B31296" w:rsidRPr="00D53955" w:rsidRDefault="008B2181" w:rsidP="00D53955">
      <w:pPr>
        <w:autoSpaceDE w:val="0"/>
        <w:autoSpaceDN w:val="0"/>
        <w:adjustRightInd w:val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color w:val="000000"/>
          <w:sz w:val="32"/>
          <w:szCs w:val="32"/>
        </w:rPr>
        <w:lastRenderedPageBreak/>
        <w:t xml:space="preserve">Actividad </w:t>
      </w:r>
      <w:r w:rsidR="00B31296">
        <w:rPr>
          <w:rFonts w:cstheme="minorHAnsi"/>
          <w:b/>
          <w:color w:val="000000"/>
          <w:sz w:val="32"/>
          <w:szCs w:val="32"/>
        </w:rPr>
        <w:t>2</w:t>
      </w:r>
      <w:r w:rsidR="008E4C67">
        <w:rPr>
          <w:rFonts w:cstheme="minorHAnsi"/>
          <w:b/>
          <w:color w:val="000000"/>
          <w:sz w:val="32"/>
          <w:szCs w:val="32"/>
        </w:rPr>
        <w:t>.</w:t>
      </w:r>
      <w:r w:rsidR="00D53955" w:rsidRPr="00D53955">
        <w:rPr>
          <w:rFonts w:cstheme="minorHAnsi"/>
          <w:b/>
          <w:szCs w:val="24"/>
        </w:rPr>
        <w:t xml:space="preserve"> </w:t>
      </w:r>
      <w:r w:rsidR="00D53955" w:rsidRPr="00D53955">
        <w:rPr>
          <w:rFonts w:cstheme="minorHAnsi"/>
          <w:b/>
          <w:color w:val="000000"/>
          <w:sz w:val="32"/>
          <w:szCs w:val="32"/>
        </w:rPr>
        <w:t>Las Elipses y sus parámetros</w:t>
      </w:r>
    </w:p>
    <w:p w14:paraId="51B6A1CE" w14:textId="10BB8B96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Completa la siguiente tabla con parámetros del Sistema Planetario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4"/>
        <w:gridCol w:w="883"/>
        <w:gridCol w:w="884"/>
        <w:gridCol w:w="854"/>
        <w:gridCol w:w="854"/>
        <w:gridCol w:w="854"/>
        <w:gridCol w:w="854"/>
        <w:gridCol w:w="893"/>
        <w:gridCol w:w="854"/>
        <w:gridCol w:w="854"/>
      </w:tblGrid>
      <w:tr w:rsidR="00B31296" w14:paraId="76D6E00C" w14:textId="77777777" w:rsidTr="00B31296">
        <w:tc>
          <w:tcPr>
            <w:tcW w:w="897" w:type="dxa"/>
          </w:tcPr>
          <w:p w14:paraId="612750A2" w14:textId="005A0265" w:rsidR="00B31296" w:rsidRPr="00B31296" w:rsidRDefault="00B31296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Astro</w:t>
            </w:r>
          </w:p>
        </w:tc>
        <w:tc>
          <w:tcPr>
            <w:tcW w:w="897" w:type="dxa"/>
          </w:tcPr>
          <w:p w14:paraId="3C4D5375" w14:textId="1C6013B8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898" w:type="dxa"/>
          </w:tcPr>
          <w:p w14:paraId="7D878BF6" w14:textId="2CE1411A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898" w:type="dxa"/>
          </w:tcPr>
          <w:p w14:paraId="5411621D" w14:textId="588B5251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898" w:type="dxa"/>
          </w:tcPr>
          <w:p w14:paraId="39EDD537" w14:textId="73E1DF64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898" w:type="dxa"/>
          </w:tcPr>
          <w:p w14:paraId="74198149" w14:textId="3B43E3BC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898" w:type="dxa"/>
          </w:tcPr>
          <w:p w14:paraId="1181B35A" w14:textId="3684660F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898" w:type="dxa"/>
          </w:tcPr>
          <w:p w14:paraId="37CA317A" w14:textId="104C2139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898" w:type="dxa"/>
          </w:tcPr>
          <w:p w14:paraId="62D8EE7C" w14:textId="53A33E07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898" w:type="dxa"/>
          </w:tcPr>
          <w:p w14:paraId="3741EABB" w14:textId="388F86D5" w:rsidR="00B31296" w:rsidRPr="00B31296" w:rsidRDefault="00B31296" w:rsidP="00B312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9</w:t>
            </w:r>
          </w:p>
        </w:tc>
      </w:tr>
      <w:tr w:rsidR="00B31296" w14:paraId="636F5C83" w14:textId="77777777" w:rsidTr="008B2181">
        <w:trPr>
          <w:trHeight w:val="567"/>
        </w:trPr>
        <w:tc>
          <w:tcPr>
            <w:tcW w:w="897" w:type="dxa"/>
            <w:vAlign w:val="center"/>
          </w:tcPr>
          <w:p w14:paraId="2C5E1D94" w14:textId="181A97BD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Mercurio</w:t>
            </w:r>
          </w:p>
        </w:tc>
        <w:tc>
          <w:tcPr>
            <w:tcW w:w="897" w:type="dxa"/>
            <w:vAlign w:val="center"/>
          </w:tcPr>
          <w:p w14:paraId="31A17BED" w14:textId="75346F9E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57,9</w:t>
            </w:r>
          </w:p>
        </w:tc>
        <w:tc>
          <w:tcPr>
            <w:tcW w:w="898" w:type="dxa"/>
            <w:vAlign w:val="center"/>
          </w:tcPr>
          <w:p w14:paraId="1B1BFFAD" w14:textId="22982A22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0,206</w:t>
            </w:r>
          </w:p>
        </w:tc>
        <w:tc>
          <w:tcPr>
            <w:tcW w:w="898" w:type="dxa"/>
            <w:vAlign w:val="center"/>
          </w:tcPr>
          <w:p w14:paraId="1C2C5BC1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CC8AEA9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9E18865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C3A8667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C42CCA0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9B0DA3C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0B10DE8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B31296" w14:paraId="251E20ED" w14:textId="77777777" w:rsidTr="008B2181">
        <w:trPr>
          <w:trHeight w:val="567"/>
        </w:trPr>
        <w:tc>
          <w:tcPr>
            <w:tcW w:w="897" w:type="dxa"/>
            <w:vAlign w:val="center"/>
          </w:tcPr>
          <w:p w14:paraId="423D089F" w14:textId="4F3BE63B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Venus</w:t>
            </w:r>
          </w:p>
        </w:tc>
        <w:tc>
          <w:tcPr>
            <w:tcW w:w="897" w:type="dxa"/>
            <w:vAlign w:val="center"/>
          </w:tcPr>
          <w:p w14:paraId="3A809F58" w14:textId="77AB0338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108,2</w:t>
            </w:r>
          </w:p>
        </w:tc>
        <w:tc>
          <w:tcPr>
            <w:tcW w:w="898" w:type="dxa"/>
            <w:vAlign w:val="center"/>
          </w:tcPr>
          <w:p w14:paraId="736DB5CD" w14:textId="6F7BFEEE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0,007</w:t>
            </w:r>
          </w:p>
        </w:tc>
        <w:tc>
          <w:tcPr>
            <w:tcW w:w="898" w:type="dxa"/>
            <w:vAlign w:val="center"/>
          </w:tcPr>
          <w:p w14:paraId="52E47A93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3F320B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D6FA543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F23F04D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0C6A8A4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040805B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58908A9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B31296" w14:paraId="6969C26D" w14:textId="77777777" w:rsidTr="008B2181">
        <w:trPr>
          <w:trHeight w:val="567"/>
        </w:trPr>
        <w:tc>
          <w:tcPr>
            <w:tcW w:w="897" w:type="dxa"/>
            <w:vAlign w:val="center"/>
          </w:tcPr>
          <w:p w14:paraId="0FE1DC5F" w14:textId="47FC52F6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Tierra</w:t>
            </w:r>
          </w:p>
        </w:tc>
        <w:tc>
          <w:tcPr>
            <w:tcW w:w="897" w:type="dxa"/>
            <w:vAlign w:val="center"/>
          </w:tcPr>
          <w:p w14:paraId="66CFEBCC" w14:textId="76A7813D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149,6</w:t>
            </w:r>
          </w:p>
        </w:tc>
        <w:tc>
          <w:tcPr>
            <w:tcW w:w="898" w:type="dxa"/>
            <w:vAlign w:val="center"/>
          </w:tcPr>
          <w:p w14:paraId="5195CF4B" w14:textId="02EFDD1C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0,017</w:t>
            </w:r>
          </w:p>
        </w:tc>
        <w:tc>
          <w:tcPr>
            <w:tcW w:w="898" w:type="dxa"/>
            <w:vAlign w:val="center"/>
          </w:tcPr>
          <w:p w14:paraId="7B3E5672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1874A54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E3B362E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09A6F5C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FAEDE6F" w14:textId="3F5FE263" w:rsidR="00B31296" w:rsidRDefault="00EF20AA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365,25</w:t>
            </w:r>
          </w:p>
        </w:tc>
        <w:tc>
          <w:tcPr>
            <w:tcW w:w="898" w:type="dxa"/>
            <w:vAlign w:val="center"/>
          </w:tcPr>
          <w:p w14:paraId="52982323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188D540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B31296" w14:paraId="69A8E262" w14:textId="77777777" w:rsidTr="008B2181">
        <w:trPr>
          <w:trHeight w:val="567"/>
        </w:trPr>
        <w:tc>
          <w:tcPr>
            <w:tcW w:w="897" w:type="dxa"/>
            <w:vAlign w:val="center"/>
          </w:tcPr>
          <w:p w14:paraId="1954C90F" w14:textId="36077824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Marte</w:t>
            </w:r>
          </w:p>
        </w:tc>
        <w:tc>
          <w:tcPr>
            <w:tcW w:w="897" w:type="dxa"/>
            <w:vAlign w:val="center"/>
          </w:tcPr>
          <w:p w14:paraId="64B208C8" w14:textId="1315F1C8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227,9</w:t>
            </w:r>
          </w:p>
        </w:tc>
        <w:tc>
          <w:tcPr>
            <w:tcW w:w="898" w:type="dxa"/>
            <w:vAlign w:val="center"/>
          </w:tcPr>
          <w:p w14:paraId="1D07D3AC" w14:textId="47023D55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0,093</w:t>
            </w:r>
          </w:p>
        </w:tc>
        <w:tc>
          <w:tcPr>
            <w:tcW w:w="898" w:type="dxa"/>
            <w:vAlign w:val="center"/>
          </w:tcPr>
          <w:p w14:paraId="5050405B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1C1B8DA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FDD5C35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A27555E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202B137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C55826A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7790B07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B31296" w14:paraId="422E2BFB" w14:textId="77777777" w:rsidTr="008B2181">
        <w:trPr>
          <w:trHeight w:val="567"/>
        </w:trPr>
        <w:tc>
          <w:tcPr>
            <w:tcW w:w="897" w:type="dxa"/>
            <w:vAlign w:val="center"/>
          </w:tcPr>
          <w:p w14:paraId="0F01B773" w14:textId="5798CF93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C. </w:t>
            </w:r>
            <w:proofErr w:type="spellStart"/>
            <w:r>
              <w:rPr>
                <w:rFonts w:cstheme="minorHAnsi"/>
                <w:szCs w:val="24"/>
              </w:rPr>
              <w:t>Enke</w:t>
            </w:r>
            <w:proofErr w:type="spellEnd"/>
          </w:p>
        </w:tc>
        <w:tc>
          <w:tcPr>
            <w:tcW w:w="897" w:type="dxa"/>
            <w:vAlign w:val="center"/>
          </w:tcPr>
          <w:p w14:paraId="4FE77531" w14:textId="4D4D1E81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331,3</w:t>
            </w:r>
          </w:p>
        </w:tc>
        <w:tc>
          <w:tcPr>
            <w:tcW w:w="898" w:type="dxa"/>
            <w:vAlign w:val="center"/>
          </w:tcPr>
          <w:p w14:paraId="7D87BE66" w14:textId="3BF7CEA2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0,844</w:t>
            </w:r>
          </w:p>
        </w:tc>
        <w:tc>
          <w:tcPr>
            <w:tcW w:w="898" w:type="dxa"/>
            <w:vAlign w:val="center"/>
          </w:tcPr>
          <w:p w14:paraId="5BA05AF2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1CDD48D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05FE882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A67A169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4A81F59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0C769E2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D35C0B1" w14:textId="77777777" w:rsidR="00B31296" w:rsidRDefault="00B31296" w:rsidP="008B21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</w:tbl>
    <w:p w14:paraId="05E6AF12" w14:textId="77777777" w:rsidR="00B31296" w:rsidRDefault="00B31296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38B98E5D" w14:textId="5B56BC8B" w:rsidR="00F9251B" w:rsidRPr="008B2181" w:rsidRDefault="00F9251B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media al Sol (a)</w:t>
      </w:r>
    </w:p>
    <w:p w14:paraId="738F836A" w14:textId="27D6CCA0" w:rsidR="00F9251B" w:rsidRPr="008B2181" w:rsidRDefault="00F9251B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Excentricidad (e=c/a)</w:t>
      </w:r>
    </w:p>
    <w:p w14:paraId="63B1675A" w14:textId="7D40DE41" w:rsidR="00F9251B" w:rsidRPr="008B2181" w:rsidRDefault="00F9251B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del centro al foco (c)</w:t>
      </w:r>
    </w:p>
    <w:p w14:paraId="7674E34C" w14:textId="1A965E08" w:rsidR="00F9251B" w:rsidRPr="008B2181" w:rsidRDefault="00F9251B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Distancia </w:t>
      </w:r>
      <w:r w:rsidR="008B2181"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máxima al sol</w:t>
      </w:r>
    </w:p>
    <w:p w14:paraId="1A0DB2F0" w14:textId="48DB5A7C" w:rsidR="008B2181" w:rsidRPr="008B2181" w:rsidRDefault="008B2181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mínima al Sol</w:t>
      </w:r>
    </w:p>
    <w:p w14:paraId="094F78D6" w14:textId="37DB0781" w:rsidR="008B2181" w:rsidRPr="008B2181" w:rsidRDefault="008B2181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recorrida en el afelio, en el mismo tiempo que en el perihelio recorre 30 millones de Km.</w:t>
      </w:r>
    </w:p>
    <w:p w14:paraId="600EEE5B" w14:textId="505680F2" w:rsidR="008B2181" w:rsidRPr="008B2181" w:rsidRDefault="008B2181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Periodo (N° de días que tarda en recorrer toda la órbita.</w:t>
      </w:r>
    </w:p>
    <w:p w14:paraId="01C3D1DB" w14:textId="223DE1F8" w:rsidR="008B2181" w:rsidRPr="008B2181" w:rsidRDefault="008B2181" w:rsidP="00F9251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Longitud aproximada de la órbita, suponiendo que fuese una circunferencia.</w:t>
      </w:r>
    </w:p>
    <w:p w14:paraId="45978993" w14:textId="75FE3A10" w:rsidR="008B2181" w:rsidRPr="008B2181" w:rsidRDefault="008B2181" w:rsidP="008B218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media recorrida en 30 días</w:t>
      </w:r>
    </w:p>
    <w:p w14:paraId="7A5B9545" w14:textId="77777777" w:rsidR="008867BF" w:rsidRDefault="008867BF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5C7CBECA" w14:textId="6B15C6BB" w:rsidR="00EF20AA" w:rsidRPr="00B31296" w:rsidRDefault="00EF20AA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Todas las distancias vienen dadas en millones de kilómetros.</w:t>
      </w:r>
    </w:p>
    <w:p w14:paraId="4122C0F0" w14:textId="472BE777" w:rsidR="008867BF" w:rsidRDefault="008867BF" w:rsidP="008867BF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Completar las columnas 3, 4 y 5 de acuerdo a las siguientes instrucciones:</w:t>
      </w:r>
    </w:p>
    <w:p w14:paraId="6D509332" w14:textId="77777777" w:rsidR="008867BF" w:rsidRPr="00D037CB" w:rsidRDefault="008867BF" w:rsidP="008867BF">
      <w:pPr>
        <w:autoSpaceDE w:val="0"/>
        <w:autoSpaceDN w:val="0"/>
        <w:adjustRightInd w:val="0"/>
        <w:jc w:val="both"/>
        <w:rPr>
          <w:rFonts w:cstheme="minorHAnsi"/>
          <w:noProof/>
          <w:szCs w:val="24"/>
          <w:lang w:eastAsia="es-CL"/>
        </w:rPr>
      </w:pPr>
      <w:r w:rsidRPr="00D037CB">
        <w:rPr>
          <w:rFonts w:cstheme="minorHAnsi"/>
          <w:noProof/>
          <w:szCs w:val="24"/>
          <w:lang w:eastAsia="es-CL"/>
        </w:rPr>
        <w:t>A partir de los datos de la distancia media al Sol y la excentricidad, se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calculan las distancias entre los focos 2c (en la columna 3,</w:t>
      </w:r>
      <w:r>
        <w:rPr>
          <w:rFonts w:cstheme="minorHAnsi"/>
          <w:noProof/>
          <w:szCs w:val="24"/>
          <w:lang w:eastAsia="es-CL"/>
        </w:rPr>
        <w:t xml:space="preserve"> se determina por la expresión</w:t>
      </w:r>
      <w:r w:rsidRPr="00D037CB">
        <w:rPr>
          <w:rFonts w:cstheme="minorHAnsi"/>
          <w:noProof/>
          <w:szCs w:val="24"/>
          <w:lang w:eastAsia="es-CL"/>
        </w:rPr>
        <w:t xml:space="preserve"> </w:t>
      </w:r>
      <m:oMath>
        <m:r>
          <w:rPr>
            <w:rFonts w:ascii="Cambria Math" w:hAnsi="Cambria Math" w:cstheme="minorHAnsi"/>
            <w:noProof/>
            <w:szCs w:val="24"/>
            <w:lang w:eastAsia="es-CL"/>
          </w:rPr>
          <m:t>c=a∙e</m:t>
        </m:r>
      </m:oMath>
      <w:r>
        <w:rPr>
          <w:rFonts w:cstheme="minorHAnsi"/>
          <w:noProof/>
          <w:szCs w:val="24"/>
          <w:lang w:eastAsia="es-CL"/>
        </w:rPr>
        <w:t xml:space="preserve"> )  </w:t>
      </w:r>
      <w:r w:rsidRPr="00D037CB">
        <w:rPr>
          <w:rFonts w:cstheme="minorHAnsi"/>
          <w:noProof/>
          <w:szCs w:val="24"/>
          <w:lang w:eastAsia="es-CL"/>
        </w:rPr>
        <w:t>y una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vez colocada la posición del Sol a dicha distancia se coloca el otro foco,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se determina la longitud de la cuerda para que pase por el vértice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(2a+2c), y se trazan en el suelo las elipses que representan las órbitas a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 xml:space="preserve">escala de los planetas más interiores, hasta Marte </w:t>
      </w:r>
      <w:r>
        <w:rPr>
          <w:rFonts w:cstheme="minorHAnsi"/>
          <w:noProof/>
          <w:szCs w:val="24"/>
          <w:lang w:eastAsia="es-CL"/>
        </w:rPr>
        <w:t>tal como se muestra en la imagen de trazado de la elipse</w:t>
      </w:r>
      <w:r w:rsidRPr="00D037CB">
        <w:rPr>
          <w:rFonts w:cstheme="minorHAnsi"/>
          <w:noProof/>
          <w:szCs w:val="24"/>
          <w:lang w:eastAsia="es-CL"/>
        </w:rPr>
        <w:t>.</w:t>
      </w:r>
    </w:p>
    <w:p w14:paraId="1CAB0088" w14:textId="0FB15190" w:rsidR="008B2181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92B610" wp14:editId="375F58DB">
            <wp:simplePos x="0" y="0"/>
            <wp:positionH relativeFrom="margin">
              <wp:posOffset>0</wp:posOffset>
            </wp:positionH>
            <wp:positionV relativeFrom="paragraph">
              <wp:posOffset>327025</wp:posOffset>
            </wp:positionV>
            <wp:extent cx="4848225" cy="221234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1D6C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1E5D929A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06CDD3AC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13E2A07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8DF1F63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2C418CB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99EC06D" w14:textId="77777777" w:rsidR="008867BF" w:rsidRPr="00D037CB" w:rsidRDefault="008867BF" w:rsidP="008867BF">
      <w:pPr>
        <w:autoSpaceDE w:val="0"/>
        <w:autoSpaceDN w:val="0"/>
        <w:adjustRightInd w:val="0"/>
        <w:jc w:val="both"/>
        <w:rPr>
          <w:rFonts w:cstheme="minorHAnsi"/>
          <w:noProof/>
          <w:szCs w:val="24"/>
          <w:lang w:eastAsia="es-CL"/>
        </w:rPr>
      </w:pPr>
      <w:r w:rsidRPr="00D037CB">
        <w:rPr>
          <w:rFonts w:cstheme="minorHAnsi"/>
          <w:noProof/>
          <w:szCs w:val="24"/>
          <w:lang w:eastAsia="es-CL"/>
        </w:rPr>
        <w:t>Una escala adecuada puede ser en la que 1</w:t>
      </w:r>
      <w:r>
        <w:rPr>
          <w:rFonts w:cstheme="minorHAnsi"/>
          <w:noProof/>
          <w:szCs w:val="24"/>
          <w:lang w:eastAsia="es-CL"/>
        </w:rPr>
        <w:t xml:space="preserve"> [</w:t>
      </w:r>
      <w:r w:rsidRPr="00D037CB">
        <w:rPr>
          <w:rFonts w:cstheme="minorHAnsi"/>
          <w:noProof/>
          <w:szCs w:val="24"/>
          <w:lang w:eastAsia="es-CL"/>
        </w:rPr>
        <w:t>cm</w:t>
      </w:r>
      <w:r>
        <w:rPr>
          <w:rFonts w:cstheme="minorHAnsi"/>
          <w:noProof/>
          <w:szCs w:val="24"/>
          <w:lang w:eastAsia="es-CL"/>
        </w:rPr>
        <w:t xml:space="preserve">] sea </w:t>
      </w:r>
      <w:r w:rsidRPr="00D037CB">
        <w:rPr>
          <w:rFonts w:cstheme="minorHAnsi"/>
          <w:noProof/>
          <w:szCs w:val="24"/>
          <w:lang w:eastAsia="es-CL"/>
        </w:rPr>
        <w:t>equiva</w:t>
      </w:r>
      <w:r>
        <w:rPr>
          <w:rFonts w:cstheme="minorHAnsi"/>
          <w:noProof/>
          <w:szCs w:val="24"/>
          <w:lang w:eastAsia="es-CL"/>
        </w:rPr>
        <w:t>lente</w:t>
      </w:r>
      <w:r w:rsidRPr="00D037CB">
        <w:rPr>
          <w:rFonts w:cstheme="minorHAnsi"/>
          <w:noProof/>
          <w:szCs w:val="24"/>
          <w:lang w:eastAsia="es-CL"/>
        </w:rPr>
        <w:t xml:space="preserve"> a un millón de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 xml:space="preserve">kilómetros; </w:t>
      </w:r>
      <w:r>
        <w:rPr>
          <w:rFonts w:cstheme="minorHAnsi"/>
          <w:noProof/>
          <w:szCs w:val="24"/>
          <w:lang w:eastAsia="es-CL"/>
        </w:rPr>
        <w:t xml:space="preserve">lo </w:t>
      </w:r>
      <w:r w:rsidRPr="00D037CB">
        <w:rPr>
          <w:rFonts w:cstheme="minorHAnsi"/>
          <w:noProof/>
          <w:szCs w:val="24"/>
          <w:lang w:eastAsia="es-CL"/>
        </w:rPr>
        <w:t>que permite trabajar con comodidad, traspasar rápidamente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las diferentes medidas, y caben en una clase de tamaño normal. A los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planetas citados se puede añadir el cometa Encke (el de menor periodo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>conocido) para contrastar la diferencia de las órbitas de estos astros.</w:t>
      </w:r>
      <w:r>
        <w:rPr>
          <w:rFonts w:cstheme="minorHAnsi"/>
          <w:noProof/>
          <w:szCs w:val="24"/>
          <w:lang w:eastAsia="es-CL"/>
        </w:rPr>
        <w:t xml:space="preserve"> </w:t>
      </w:r>
    </w:p>
    <w:p w14:paraId="3A48F2F5" w14:textId="77777777" w:rsidR="008867BF" w:rsidRDefault="008867BF" w:rsidP="008867BF">
      <w:pPr>
        <w:autoSpaceDE w:val="0"/>
        <w:autoSpaceDN w:val="0"/>
        <w:adjustRightInd w:val="0"/>
        <w:jc w:val="both"/>
        <w:rPr>
          <w:rFonts w:cstheme="minorHAnsi"/>
          <w:noProof/>
          <w:szCs w:val="24"/>
          <w:lang w:eastAsia="es-CL"/>
        </w:rPr>
      </w:pPr>
      <w:r w:rsidRPr="00D037CB">
        <w:rPr>
          <w:rFonts w:cstheme="minorHAnsi"/>
          <w:noProof/>
          <w:szCs w:val="24"/>
          <w:lang w:eastAsia="es-CL"/>
        </w:rPr>
        <w:t>Para que no haya problemas de espacio, y entre bien la órbita de Marte,</w:t>
      </w:r>
      <w:r>
        <w:rPr>
          <w:rFonts w:cstheme="minorHAnsi"/>
          <w:noProof/>
          <w:szCs w:val="24"/>
          <w:lang w:eastAsia="es-CL"/>
        </w:rPr>
        <w:t xml:space="preserve"> </w:t>
      </w:r>
      <w:r w:rsidRPr="00D037CB">
        <w:rPr>
          <w:rFonts w:cstheme="minorHAnsi"/>
          <w:noProof/>
          <w:szCs w:val="24"/>
          <w:lang w:eastAsia="es-CL"/>
        </w:rPr>
        <w:t xml:space="preserve">la posición del Sol debe estar a 2,5 </w:t>
      </w:r>
      <w:r>
        <w:rPr>
          <w:rFonts w:cstheme="minorHAnsi"/>
          <w:noProof/>
          <w:szCs w:val="24"/>
          <w:lang w:eastAsia="es-CL"/>
        </w:rPr>
        <w:t>[</w:t>
      </w:r>
      <w:r w:rsidRPr="00D037CB">
        <w:rPr>
          <w:rFonts w:cstheme="minorHAnsi"/>
          <w:noProof/>
          <w:szCs w:val="24"/>
          <w:lang w:eastAsia="es-CL"/>
        </w:rPr>
        <w:t>m</w:t>
      </w:r>
      <w:r>
        <w:rPr>
          <w:rFonts w:cstheme="minorHAnsi"/>
          <w:noProof/>
          <w:szCs w:val="24"/>
          <w:lang w:eastAsia="es-CL"/>
        </w:rPr>
        <w:t>]</w:t>
      </w:r>
      <w:r w:rsidRPr="00D037CB">
        <w:rPr>
          <w:rFonts w:cstheme="minorHAnsi"/>
          <w:noProof/>
          <w:szCs w:val="24"/>
          <w:lang w:eastAsia="es-CL"/>
        </w:rPr>
        <w:t xml:space="preserve"> de dos de las paredes del aula</w:t>
      </w:r>
      <w:r>
        <w:rPr>
          <w:rFonts w:cstheme="minorHAnsi"/>
          <w:noProof/>
          <w:szCs w:val="24"/>
          <w:lang w:eastAsia="es-CL"/>
        </w:rPr>
        <w:t xml:space="preserve"> (en caso que se dibuje al interior de la sala)</w:t>
      </w:r>
      <w:r w:rsidRPr="00D037CB">
        <w:rPr>
          <w:rFonts w:cstheme="minorHAnsi"/>
          <w:noProof/>
          <w:szCs w:val="24"/>
          <w:lang w:eastAsia="es-CL"/>
        </w:rPr>
        <w:t>.</w:t>
      </w:r>
    </w:p>
    <w:p w14:paraId="7E02163C" w14:textId="16860172" w:rsidR="00D53955" w:rsidRDefault="00D53955" w:rsidP="00D5395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Actividad 3. Consolidemos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3955" w14:paraId="102C2D26" w14:textId="77777777" w:rsidTr="00D53955">
        <w:tc>
          <w:tcPr>
            <w:tcW w:w="8828" w:type="dxa"/>
          </w:tcPr>
          <w:p w14:paraId="09CCD344" w14:textId="77777777" w:rsidR="00D53955" w:rsidRDefault="00D53955" w:rsidP="008B2181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  <w:p w14:paraId="11D17D9F" w14:textId="77777777" w:rsidR="00D53955" w:rsidRDefault="00D53955" w:rsidP="008B2181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  <w:p w14:paraId="2CCCECCB" w14:textId="77777777" w:rsidR="00D53955" w:rsidRDefault="00D53955" w:rsidP="008B2181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  <w:p w14:paraId="122E2AC9" w14:textId="77777777" w:rsidR="00D53955" w:rsidRDefault="00D53955" w:rsidP="008B2181">
            <w:pPr>
              <w:pStyle w:val="NormalWeb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</w:p>
        </w:tc>
      </w:tr>
    </w:tbl>
    <w:p w14:paraId="0F15FD2F" w14:textId="77777777" w:rsidR="008867BF" w:rsidRDefault="008867BF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7042A23C" w14:textId="186E2B78" w:rsidR="008B2181" w:rsidRDefault="008B2181" w:rsidP="008B218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Actividad </w:t>
      </w:r>
      <w:r w:rsidR="001F7128">
        <w:rPr>
          <w:rFonts w:asciiTheme="minorHAnsi" w:hAnsiTheme="minorHAnsi" w:cstheme="minorHAnsi"/>
          <w:b/>
          <w:color w:val="000000"/>
          <w:sz w:val="32"/>
          <w:szCs w:val="32"/>
        </w:rPr>
        <w:t>4</w:t>
      </w:r>
      <w:r w:rsidR="00D53955">
        <w:rPr>
          <w:rFonts w:asciiTheme="minorHAnsi" w:hAnsiTheme="minorHAnsi" w:cstheme="minorHAnsi"/>
          <w:b/>
          <w:color w:val="000000"/>
          <w:sz w:val="32"/>
          <w:szCs w:val="32"/>
        </w:rPr>
        <w:t>. Velocidad de órbita</w:t>
      </w:r>
    </w:p>
    <w:p w14:paraId="1497EAA6" w14:textId="57BF2865" w:rsidR="00B31296" w:rsidRDefault="001F7128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Completa acá lo que hayas investigado sobre las órbitas planetarias, y particularmente sobre las leyes de Kepler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128" w14:paraId="36C63A98" w14:textId="77777777" w:rsidTr="001F7128">
        <w:tc>
          <w:tcPr>
            <w:tcW w:w="8978" w:type="dxa"/>
          </w:tcPr>
          <w:p w14:paraId="6DC2A977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FEC28AC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1E144CD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3A1918AE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FD4AB7E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4CC40146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1671C80D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6146A99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84A3B2E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2CD5E7A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BAE5772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A5D842F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0A4DBC3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F8F95C3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2715673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10E2FDF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484F83C2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2D7E8C29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AD3BCD6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58004392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1D2D0C30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439403D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117453F9" w14:textId="77777777" w:rsidR="001F7128" w:rsidRDefault="001F7128" w:rsidP="00B3129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78E72D3B" w14:textId="77777777" w:rsidR="001F7128" w:rsidRDefault="001F7128" w:rsidP="00B31296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62099C4B" w14:textId="41686A2D" w:rsidR="00D53955" w:rsidRDefault="00D53955" w:rsidP="00D53955">
      <w:pPr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t xml:space="preserve">Actividad 5. </w:t>
      </w:r>
      <w:r w:rsidRPr="00D53955">
        <w:rPr>
          <w:rFonts w:cstheme="minorHAnsi"/>
          <w:b/>
          <w:color w:val="000000"/>
          <w:sz w:val="32"/>
          <w:szCs w:val="32"/>
        </w:rPr>
        <w:t>Leyes 1 y 2 de Kepler.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3955" w14:paraId="34EF0CB9" w14:textId="77777777" w:rsidTr="00D53955">
        <w:tc>
          <w:tcPr>
            <w:tcW w:w="8828" w:type="dxa"/>
          </w:tcPr>
          <w:p w14:paraId="51C7DBB7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  <w:p w14:paraId="7B44D265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  <w:p w14:paraId="1A486182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  <w:p w14:paraId="65D17298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  <w:p w14:paraId="2F261E2A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  <w:p w14:paraId="64600F24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  <w:p w14:paraId="6F76A043" w14:textId="77777777" w:rsidR="00D53955" w:rsidRDefault="00D53955" w:rsidP="00D53955">
            <w:pPr>
              <w:rPr>
                <w:rFonts w:cstheme="minorHAnsi"/>
                <w:szCs w:val="24"/>
              </w:rPr>
            </w:pPr>
          </w:p>
        </w:tc>
      </w:tr>
    </w:tbl>
    <w:p w14:paraId="6826AE00" w14:textId="77777777" w:rsidR="00D53955" w:rsidRDefault="00D53955" w:rsidP="00D53955">
      <w:pPr>
        <w:rPr>
          <w:rFonts w:cstheme="minorHAnsi"/>
          <w:szCs w:val="24"/>
        </w:rPr>
      </w:pPr>
    </w:p>
    <w:p w14:paraId="036243D9" w14:textId="7C40982A" w:rsidR="001F7128" w:rsidRDefault="001F7128">
      <w:pPr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t>Actividad 6</w:t>
      </w:r>
      <w:r w:rsidR="00D53955">
        <w:rPr>
          <w:rFonts w:cstheme="minorHAnsi"/>
          <w:b/>
          <w:color w:val="000000"/>
          <w:sz w:val="32"/>
          <w:szCs w:val="32"/>
        </w:rPr>
        <w:t>.</w:t>
      </w:r>
      <w:r w:rsidR="00D53955" w:rsidRPr="00D53955">
        <w:rPr>
          <w:rFonts w:cstheme="minorHAnsi"/>
          <w:b/>
          <w:szCs w:val="24"/>
        </w:rPr>
        <w:t xml:space="preserve"> </w:t>
      </w:r>
      <w:r w:rsidR="00D53955" w:rsidRPr="00D53955">
        <w:rPr>
          <w:rFonts w:cstheme="minorHAnsi"/>
          <w:b/>
          <w:color w:val="000000"/>
          <w:sz w:val="32"/>
          <w:szCs w:val="32"/>
        </w:rPr>
        <w:t>Tercera Ley de Kepler</w:t>
      </w:r>
    </w:p>
    <w:p w14:paraId="29943E04" w14:textId="279C88D4" w:rsidR="009141A9" w:rsidRDefault="009141A9">
      <w:pPr>
        <w:rPr>
          <w:rFonts w:cstheme="minorHAnsi"/>
          <w:szCs w:val="24"/>
        </w:rPr>
      </w:pPr>
      <w:r w:rsidRPr="009141A9">
        <w:rPr>
          <w:rFonts w:cstheme="minorHAnsi"/>
          <w:szCs w:val="24"/>
        </w:rPr>
        <w:t xml:space="preserve">Aporte de </w:t>
      </w:r>
      <w:proofErr w:type="spellStart"/>
      <w:r>
        <w:rPr>
          <w:rFonts w:cstheme="minorHAnsi"/>
          <w:szCs w:val="24"/>
        </w:rPr>
        <w:t>Tycho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Brahe</w:t>
      </w:r>
      <w:proofErr w:type="spellEnd"/>
      <w:r>
        <w:rPr>
          <w:rFonts w:cstheme="minorHAnsi"/>
          <w:szCs w:val="24"/>
        </w:rPr>
        <w:t xml:space="preserve"> a Kepler para encontrar la relación matemática entre el periodo y la distancia media al Sol.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1A9" w14:paraId="4571E1C3" w14:textId="77777777" w:rsidTr="009141A9">
        <w:tc>
          <w:tcPr>
            <w:tcW w:w="8828" w:type="dxa"/>
          </w:tcPr>
          <w:p w14:paraId="3CEEDCDE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329C011F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25E3DF40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31F85DB0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202EEEB3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438800A0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6AA48AE8" w14:textId="77777777" w:rsidR="009141A9" w:rsidRDefault="009141A9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</w:tc>
      </w:tr>
    </w:tbl>
    <w:p w14:paraId="01C2C216" w14:textId="77777777" w:rsidR="009141A9" w:rsidRDefault="009141A9">
      <w:pPr>
        <w:rPr>
          <w:rFonts w:cstheme="minorHAnsi"/>
          <w:b/>
          <w:color w:val="000000"/>
          <w:sz w:val="32"/>
          <w:szCs w:val="32"/>
        </w:rPr>
      </w:pPr>
    </w:p>
    <w:p w14:paraId="2E55D449" w14:textId="77777777" w:rsidR="009141A9" w:rsidRDefault="009141A9" w:rsidP="009141A9">
      <w:pPr>
        <w:autoSpaceDE w:val="0"/>
        <w:autoSpaceDN w:val="0"/>
        <w:adjustRightInd w:val="0"/>
        <w:jc w:val="both"/>
        <w:rPr>
          <w:rFonts w:cstheme="minorHAnsi"/>
          <w:b/>
          <w:szCs w:val="24"/>
        </w:rPr>
      </w:pPr>
    </w:p>
    <w:p w14:paraId="4E1FA04F" w14:textId="77777777" w:rsidR="009141A9" w:rsidRPr="009141A9" w:rsidRDefault="009141A9" w:rsidP="009141A9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32"/>
          <w:szCs w:val="32"/>
        </w:rPr>
      </w:pPr>
      <w:r w:rsidRPr="009141A9">
        <w:rPr>
          <w:rFonts w:cstheme="minorHAnsi"/>
          <w:b/>
          <w:color w:val="000000"/>
          <w:sz w:val="32"/>
          <w:szCs w:val="32"/>
        </w:rPr>
        <w:lastRenderedPageBreak/>
        <w:t>Actividad 7.  Usando la Tercera Ley de Kepler</w:t>
      </w:r>
    </w:p>
    <w:p w14:paraId="476BC86F" w14:textId="77777777" w:rsidR="009141A9" w:rsidRDefault="001F7128" w:rsidP="001F7128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Ahora que conoces las leyes de Kepler y sus conceptos relacionados, estás en condiciones de</w:t>
      </w:r>
      <w:r w:rsidR="009141A9">
        <w:rPr>
          <w:rFonts w:cstheme="minorHAnsi"/>
          <w:szCs w:val="24"/>
        </w:rPr>
        <w:t>:</w:t>
      </w:r>
    </w:p>
    <w:p w14:paraId="72163D1A" w14:textId="77777777" w:rsidR="009141A9" w:rsidRPr="009141A9" w:rsidRDefault="009141A9" w:rsidP="009141A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141A9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Agregar planetas y cometas a la tabla con parámetros trabajados en la actividad 2. </w:t>
      </w:r>
    </w:p>
    <w:p w14:paraId="5A3307D4" w14:textId="77777777" w:rsidR="009141A9" w:rsidRPr="009141A9" w:rsidRDefault="009141A9" w:rsidP="009141A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9141A9">
        <w:rPr>
          <w:rFonts w:asciiTheme="minorHAnsi" w:eastAsiaTheme="minorHAnsi" w:hAnsiTheme="minorHAnsi" w:cstheme="minorHAnsi"/>
          <w:sz w:val="22"/>
          <w:szCs w:val="24"/>
          <w:lang w:eastAsia="en-US"/>
        </w:rPr>
        <w:t xml:space="preserve">Representar un modelo de sistema planetario según conocimiento científico actualizado. </w:t>
      </w:r>
    </w:p>
    <w:p w14:paraId="1F40D115" w14:textId="33B86E16" w:rsidR="001F7128" w:rsidRDefault="001F7128" w:rsidP="001F7128">
      <w:pPr>
        <w:autoSpaceDE w:val="0"/>
        <w:autoSpaceDN w:val="0"/>
        <w:adjustRightInd w:val="0"/>
        <w:jc w:val="both"/>
        <w:rPr>
          <w:rFonts w:cstheme="minorHAnsi"/>
          <w:color w:val="000000"/>
          <w:szCs w:val="32"/>
        </w:rPr>
      </w:pPr>
    </w:p>
    <w:p w14:paraId="2B813F63" w14:textId="4954D1C2" w:rsidR="009141A9" w:rsidRPr="001F7128" w:rsidRDefault="009141A9" w:rsidP="001F7128">
      <w:pPr>
        <w:autoSpaceDE w:val="0"/>
        <w:autoSpaceDN w:val="0"/>
        <w:adjustRightInd w:val="0"/>
        <w:jc w:val="both"/>
        <w:rPr>
          <w:rFonts w:cstheme="minorHAnsi"/>
          <w:color w:val="000000"/>
          <w:szCs w:val="32"/>
        </w:rPr>
      </w:pPr>
      <w:r w:rsidRPr="00F43C74">
        <w:rPr>
          <w:rFonts w:cstheme="minorHAnsi"/>
          <w:szCs w:val="24"/>
        </w:rPr>
        <w:t>A partir de lo aprendido</w:t>
      </w:r>
      <w:r>
        <w:rPr>
          <w:rFonts w:cstheme="minorHAnsi"/>
          <w:szCs w:val="24"/>
        </w:rPr>
        <w:t xml:space="preserve"> sobre las leyes de Kepler ahora deberás completar las columnas 6, </w:t>
      </w:r>
      <w:proofErr w:type="gramStart"/>
      <w:r>
        <w:rPr>
          <w:rFonts w:cstheme="minorHAnsi"/>
          <w:szCs w:val="24"/>
        </w:rPr>
        <w:t>7 ,</w:t>
      </w:r>
      <w:proofErr w:type="gramEnd"/>
      <w:r>
        <w:rPr>
          <w:rFonts w:cstheme="minorHAnsi"/>
          <w:szCs w:val="24"/>
        </w:rPr>
        <w:t xml:space="preserve"> 8 y 9 con la información proporcionada por tu profesor: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4"/>
        <w:gridCol w:w="883"/>
        <w:gridCol w:w="884"/>
        <w:gridCol w:w="854"/>
        <w:gridCol w:w="854"/>
        <w:gridCol w:w="854"/>
        <w:gridCol w:w="854"/>
        <w:gridCol w:w="893"/>
        <w:gridCol w:w="854"/>
        <w:gridCol w:w="854"/>
      </w:tblGrid>
      <w:tr w:rsidR="001F7128" w:rsidRPr="00B31296" w14:paraId="49C0D49A" w14:textId="77777777" w:rsidTr="00472698">
        <w:tc>
          <w:tcPr>
            <w:tcW w:w="1044" w:type="dxa"/>
          </w:tcPr>
          <w:p w14:paraId="022572A9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Astro</w:t>
            </w:r>
          </w:p>
        </w:tc>
        <w:tc>
          <w:tcPr>
            <w:tcW w:w="883" w:type="dxa"/>
          </w:tcPr>
          <w:p w14:paraId="71AC61A8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884" w:type="dxa"/>
          </w:tcPr>
          <w:p w14:paraId="7D2B66F0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854" w:type="dxa"/>
          </w:tcPr>
          <w:p w14:paraId="0518EE2A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854" w:type="dxa"/>
          </w:tcPr>
          <w:p w14:paraId="2875872B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854" w:type="dxa"/>
          </w:tcPr>
          <w:p w14:paraId="3FCF4228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854" w:type="dxa"/>
          </w:tcPr>
          <w:p w14:paraId="0D29C197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893" w:type="dxa"/>
          </w:tcPr>
          <w:p w14:paraId="15F47528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854" w:type="dxa"/>
          </w:tcPr>
          <w:p w14:paraId="5E3F34F4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854" w:type="dxa"/>
          </w:tcPr>
          <w:p w14:paraId="39DF6209" w14:textId="77777777" w:rsidR="001F7128" w:rsidRPr="00B31296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4"/>
              </w:rPr>
            </w:pPr>
            <w:r w:rsidRPr="00B31296">
              <w:rPr>
                <w:rFonts w:cstheme="minorHAnsi"/>
                <w:b/>
                <w:szCs w:val="24"/>
              </w:rPr>
              <w:t>9</w:t>
            </w:r>
          </w:p>
        </w:tc>
      </w:tr>
      <w:tr w:rsidR="001F7128" w14:paraId="76C4901F" w14:textId="77777777" w:rsidTr="00472698">
        <w:trPr>
          <w:trHeight w:val="567"/>
        </w:trPr>
        <w:tc>
          <w:tcPr>
            <w:tcW w:w="1044" w:type="dxa"/>
            <w:vAlign w:val="center"/>
          </w:tcPr>
          <w:p w14:paraId="05A8EFEA" w14:textId="55FFE108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Mercurio</w:t>
            </w:r>
          </w:p>
        </w:tc>
        <w:tc>
          <w:tcPr>
            <w:tcW w:w="883" w:type="dxa"/>
            <w:vAlign w:val="center"/>
          </w:tcPr>
          <w:p w14:paraId="3D08A0ED" w14:textId="46028C5B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57,9</w:t>
            </w:r>
          </w:p>
        </w:tc>
        <w:tc>
          <w:tcPr>
            <w:tcW w:w="884" w:type="dxa"/>
            <w:vAlign w:val="center"/>
          </w:tcPr>
          <w:p w14:paraId="0F12716D" w14:textId="20E28996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0,206</w:t>
            </w:r>
          </w:p>
        </w:tc>
        <w:tc>
          <w:tcPr>
            <w:tcW w:w="854" w:type="dxa"/>
            <w:vAlign w:val="center"/>
          </w:tcPr>
          <w:p w14:paraId="51962775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8748A93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9F4DF6C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22C3103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46126D1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E1AFAE4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C17C3F0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1F7128" w14:paraId="077F5941" w14:textId="77777777" w:rsidTr="00472698">
        <w:trPr>
          <w:trHeight w:val="567"/>
        </w:trPr>
        <w:tc>
          <w:tcPr>
            <w:tcW w:w="1044" w:type="dxa"/>
            <w:vAlign w:val="center"/>
          </w:tcPr>
          <w:p w14:paraId="6DD9EF78" w14:textId="5468DCC7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Venus</w:t>
            </w:r>
          </w:p>
        </w:tc>
        <w:tc>
          <w:tcPr>
            <w:tcW w:w="883" w:type="dxa"/>
            <w:vAlign w:val="center"/>
          </w:tcPr>
          <w:p w14:paraId="5CC4B252" w14:textId="6ACF6110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108,2</w:t>
            </w:r>
          </w:p>
        </w:tc>
        <w:tc>
          <w:tcPr>
            <w:tcW w:w="884" w:type="dxa"/>
            <w:vAlign w:val="center"/>
          </w:tcPr>
          <w:p w14:paraId="00F9EB01" w14:textId="2DC4F6F1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0,007</w:t>
            </w:r>
          </w:p>
        </w:tc>
        <w:tc>
          <w:tcPr>
            <w:tcW w:w="854" w:type="dxa"/>
            <w:vAlign w:val="center"/>
          </w:tcPr>
          <w:p w14:paraId="0EB93878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2B8026C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841E2BC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2A3FAF9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7DFF088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51B7596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97ACFB6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1F7128" w14:paraId="68B4E439" w14:textId="77777777" w:rsidTr="00472698">
        <w:trPr>
          <w:trHeight w:val="567"/>
        </w:trPr>
        <w:tc>
          <w:tcPr>
            <w:tcW w:w="1044" w:type="dxa"/>
            <w:vAlign w:val="center"/>
          </w:tcPr>
          <w:p w14:paraId="3B8FC7D0" w14:textId="55EA9535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Tierra</w:t>
            </w:r>
          </w:p>
        </w:tc>
        <w:tc>
          <w:tcPr>
            <w:tcW w:w="883" w:type="dxa"/>
            <w:vAlign w:val="center"/>
          </w:tcPr>
          <w:p w14:paraId="15F14F0E" w14:textId="30CB9322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149,6</w:t>
            </w:r>
          </w:p>
        </w:tc>
        <w:tc>
          <w:tcPr>
            <w:tcW w:w="884" w:type="dxa"/>
            <w:vAlign w:val="center"/>
          </w:tcPr>
          <w:p w14:paraId="6572936A" w14:textId="78423EE9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0,017</w:t>
            </w:r>
          </w:p>
        </w:tc>
        <w:tc>
          <w:tcPr>
            <w:tcW w:w="854" w:type="dxa"/>
            <w:vAlign w:val="center"/>
          </w:tcPr>
          <w:p w14:paraId="778E46B6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83BA1F7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2C13F4C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AA613CA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051E34D" w14:textId="3632C977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365,25</w:t>
            </w:r>
          </w:p>
        </w:tc>
        <w:tc>
          <w:tcPr>
            <w:tcW w:w="854" w:type="dxa"/>
            <w:vAlign w:val="center"/>
          </w:tcPr>
          <w:p w14:paraId="108A06A6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A2DC395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1F7128" w14:paraId="1FD86A2A" w14:textId="77777777" w:rsidTr="00472698">
        <w:trPr>
          <w:trHeight w:val="567"/>
        </w:trPr>
        <w:tc>
          <w:tcPr>
            <w:tcW w:w="1044" w:type="dxa"/>
            <w:vAlign w:val="center"/>
          </w:tcPr>
          <w:p w14:paraId="7EA44847" w14:textId="236B0712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Marte</w:t>
            </w:r>
          </w:p>
        </w:tc>
        <w:tc>
          <w:tcPr>
            <w:tcW w:w="883" w:type="dxa"/>
            <w:vAlign w:val="center"/>
          </w:tcPr>
          <w:p w14:paraId="7F75C95F" w14:textId="0CD83D9F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227,9</w:t>
            </w:r>
          </w:p>
        </w:tc>
        <w:tc>
          <w:tcPr>
            <w:tcW w:w="884" w:type="dxa"/>
            <w:vAlign w:val="center"/>
          </w:tcPr>
          <w:p w14:paraId="64BB2BD5" w14:textId="207455CD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0,093</w:t>
            </w:r>
          </w:p>
        </w:tc>
        <w:tc>
          <w:tcPr>
            <w:tcW w:w="854" w:type="dxa"/>
            <w:vAlign w:val="center"/>
          </w:tcPr>
          <w:p w14:paraId="7B8D80FD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E9A585A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23C6B03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2E1FE5F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12E869C5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92E5A38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2480445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  <w:tr w:rsidR="001F7128" w14:paraId="4D3C0E67" w14:textId="77777777" w:rsidTr="00472698">
        <w:trPr>
          <w:trHeight w:val="567"/>
        </w:trPr>
        <w:tc>
          <w:tcPr>
            <w:tcW w:w="1044" w:type="dxa"/>
            <w:vAlign w:val="center"/>
          </w:tcPr>
          <w:p w14:paraId="4C6D8F59" w14:textId="5BFAF7D5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C. </w:t>
            </w:r>
            <w:proofErr w:type="spellStart"/>
            <w:r>
              <w:rPr>
                <w:rFonts w:cstheme="minorHAnsi"/>
                <w:szCs w:val="24"/>
              </w:rPr>
              <w:t>Encke</w:t>
            </w:r>
            <w:proofErr w:type="spellEnd"/>
          </w:p>
        </w:tc>
        <w:tc>
          <w:tcPr>
            <w:tcW w:w="883" w:type="dxa"/>
            <w:vAlign w:val="center"/>
          </w:tcPr>
          <w:p w14:paraId="22211BC1" w14:textId="5EC0AE10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331,3</w:t>
            </w:r>
          </w:p>
        </w:tc>
        <w:tc>
          <w:tcPr>
            <w:tcW w:w="884" w:type="dxa"/>
            <w:vAlign w:val="center"/>
          </w:tcPr>
          <w:p w14:paraId="6B328D75" w14:textId="2A0C5558" w:rsidR="001F7128" w:rsidRDefault="009141A9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0,844</w:t>
            </w:r>
          </w:p>
        </w:tc>
        <w:tc>
          <w:tcPr>
            <w:tcW w:w="854" w:type="dxa"/>
            <w:vAlign w:val="center"/>
          </w:tcPr>
          <w:p w14:paraId="0D69B340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B0E4789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DDB2FD4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CC6C8C9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11188A8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8B4735F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DBAAAED" w14:textId="77777777" w:rsidR="001F7128" w:rsidRDefault="001F7128" w:rsidP="00BE3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</w:p>
        </w:tc>
      </w:tr>
    </w:tbl>
    <w:p w14:paraId="0372CAD5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media al Sol (a)</w:t>
      </w:r>
    </w:p>
    <w:p w14:paraId="65DBFB62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Excentricidad (e=c/a)</w:t>
      </w:r>
    </w:p>
    <w:p w14:paraId="4347CCAC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del centro al foco (c)</w:t>
      </w:r>
    </w:p>
    <w:p w14:paraId="3483B5CE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máxima al sol</w:t>
      </w:r>
    </w:p>
    <w:p w14:paraId="3BE27913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mínima al Sol</w:t>
      </w:r>
    </w:p>
    <w:p w14:paraId="7A4BB48D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recorrida en el afelio, en el mismo tiempo que en el perihelio recorre 30 millones de Km.</w:t>
      </w:r>
    </w:p>
    <w:p w14:paraId="455A7F95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Periodo (N° de días que tarda en recorrer toda la órbita.</w:t>
      </w:r>
    </w:p>
    <w:p w14:paraId="3BDD426F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Longitud aproximada de la órbita, suponiendo que fuese una circunferencia.</w:t>
      </w:r>
    </w:p>
    <w:p w14:paraId="324A64DB" w14:textId="77777777" w:rsidR="00472698" w:rsidRPr="008B2181" w:rsidRDefault="00472698" w:rsidP="0047269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4"/>
          <w:lang w:eastAsia="en-US"/>
        </w:rPr>
      </w:pPr>
      <w:r w:rsidRPr="008B2181">
        <w:rPr>
          <w:rFonts w:asciiTheme="minorHAnsi" w:eastAsiaTheme="minorHAnsi" w:hAnsiTheme="minorHAnsi" w:cstheme="minorHAnsi"/>
          <w:sz w:val="22"/>
          <w:szCs w:val="24"/>
          <w:lang w:eastAsia="en-US"/>
        </w:rPr>
        <w:t>Distancia media recorrida en 30 días</w:t>
      </w:r>
    </w:p>
    <w:p w14:paraId="6B0BF8CD" w14:textId="77777777" w:rsidR="00472698" w:rsidRDefault="00472698" w:rsidP="00472698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4554C91B" w14:textId="77777777" w:rsidR="00472698" w:rsidRPr="00B31296" w:rsidRDefault="00472698" w:rsidP="00472698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Todas las distancias vienen dadas en millones de kilómetros.</w:t>
      </w:r>
    </w:p>
    <w:p w14:paraId="3BB7C510" w14:textId="106C193F" w:rsidR="00BC0429" w:rsidRDefault="00472698" w:rsidP="001F7128">
      <w:pPr>
        <w:rPr>
          <w:rFonts w:cstheme="minorHAnsi"/>
          <w:b/>
          <w:color w:val="000000"/>
          <w:sz w:val="32"/>
          <w:szCs w:val="32"/>
        </w:rPr>
      </w:pPr>
      <w:r w:rsidRPr="00472698">
        <w:rPr>
          <w:rFonts w:cstheme="minorHAnsi"/>
          <w:b/>
          <w:color w:val="000000"/>
          <w:sz w:val="32"/>
          <w:szCs w:val="32"/>
        </w:rPr>
        <w:t>Actividad 8.  Cierre</w:t>
      </w:r>
    </w:p>
    <w:p w14:paraId="300442AF" w14:textId="77777777" w:rsidR="00472698" w:rsidRDefault="00472698" w:rsidP="00472698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Supongamos que existe un “universo paralelo” en que hay otro Kepler pero donde las leyes indican lo siguiente</w:t>
      </w:r>
      <w:proofErr w:type="gramStart"/>
      <w:r>
        <w:rPr>
          <w:rFonts w:cstheme="minorHAnsi"/>
          <w:szCs w:val="24"/>
        </w:rPr>
        <w:t>: ”</w:t>
      </w:r>
      <w:proofErr w:type="gramEnd"/>
      <w:r>
        <w:rPr>
          <w:rFonts w:cstheme="minorHAnsi"/>
          <w:szCs w:val="24"/>
        </w:rPr>
        <w:t>los planetas giran en órbitas circulares respecto del Sol”. A partir de esta información, respondan en su hoja de respuestas las siguientes preguntas:</w:t>
      </w:r>
    </w:p>
    <w:p w14:paraId="2E7F0061" w14:textId="77777777" w:rsidR="00472698" w:rsidRDefault="00472698" w:rsidP="0047269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¿Cómo se comporta la velocidad de los planetas en sus órbitas alrededor del Sol?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2698" w14:paraId="32B7DE81" w14:textId="77777777" w:rsidTr="00472698">
        <w:tc>
          <w:tcPr>
            <w:tcW w:w="8828" w:type="dxa"/>
          </w:tcPr>
          <w:p w14:paraId="52DFC4F7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D942A38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8249529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E663979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05618609" w14:textId="77777777" w:rsidR="00472698" w:rsidRPr="00472698" w:rsidRDefault="00472698" w:rsidP="00472698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593E43AE" w14:textId="77777777" w:rsidR="00472698" w:rsidRDefault="00472698" w:rsidP="0047269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¿Existen las estaciones del año en estos planetas?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2698" w14:paraId="410ACB11" w14:textId="77777777" w:rsidTr="00472698">
        <w:tc>
          <w:tcPr>
            <w:tcW w:w="8828" w:type="dxa"/>
          </w:tcPr>
          <w:p w14:paraId="561D1E1F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36196806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07B88314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3D09EE61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44B75E20" w14:textId="77777777" w:rsidR="00472698" w:rsidRDefault="00472698" w:rsidP="0047269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Las observaciones astronómicas de los planetas desde la nueva Tierra ¿incorporan la observación de epiciclos?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2698" w14:paraId="671883EA" w14:textId="77777777" w:rsidTr="00472698">
        <w:tc>
          <w:tcPr>
            <w:tcW w:w="8828" w:type="dxa"/>
          </w:tcPr>
          <w:p w14:paraId="328989A4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6172260D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32AB9E1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4929E1ED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14:paraId="7840C027" w14:textId="77777777" w:rsidR="00472698" w:rsidRDefault="00472698" w:rsidP="00472698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</w:tc>
      </w:tr>
    </w:tbl>
    <w:p w14:paraId="4C894206" w14:textId="77777777" w:rsidR="00472698" w:rsidRPr="00472698" w:rsidRDefault="00472698" w:rsidP="00472698">
      <w:pPr>
        <w:autoSpaceDE w:val="0"/>
        <w:autoSpaceDN w:val="0"/>
        <w:adjustRightInd w:val="0"/>
        <w:jc w:val="both"/>
        <w:rPr>
          <w:rFonts w:cstheme="minorHAnsi"/>
          <w:szCs w:val="24"/>
        </w:rPr>
      </w:pPr>
    </w:p>
    <w:p w14:paraId="49A2CB64" w14:textId="77777777" w:rsidR="00472698" w:rsidRPr="00451068" w:rsidRDefault="00472698" w:rsidP="0047269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Invente una pregunta e intenten una respuesta plausible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2698" w14:paraId="31547E08" w14:textId="77777777" w:rsidTr="00472698">
        <w:tc>
          <w:tcPr>
            <w:tcW w:w="8828" w:type="dxa"/>
          </w:tcPr>
          <w:p w14:paraId="1173BBBF" w14:textId="77777777" w:rsidR="00472698" w:rsidRDefault="00472698" w:rsidP="001F7128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1FF642C4" w14:textId="77777777" w:rsidR="00472698" w:rsidRDefault="00472698" w:rsidP="001F7128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456C0B68" w14:textId="77777777" w:rsidR="00472698" w:rsidRDefault="00472698" w:rsidP="001F7128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  <w:p w14:paraId="2AEF1710" w14:textId="77777777" w:rsidR="00472698" w:rsidRDefault="00472698" w:rsidP="001F7128">
            <w:pPr>
              <w:rPr>
                <w:rFonts w:cstheme="minorHAnsi"/>
                <w:b/>
                <w:color w:val="000000"/>
                <w:sz w:val="32"/>
                <w:szCs w:val="32"/>
              </w:rPr>
            </w:pPr>
          </w:p>
        </w:tc>
      </w:tr>
    </w:tbl>
    <w:p w14:paraId="667BA20A" w14:textId="77777777" w:rsidR="00472698" w:rsidRPr="00472698" w:rsidRDefault="00472698" w:rsidP="001F7128">
      <w:pPr>
        <w:rPr>
          <w:rFonts w:cstheme="minorHAnsi"/>
          <w:b/>
          <w:color w:val="000000"/>
          <w:sz w:val="32"/>
          <w:szCs w:val="32"/>
        </w:rPr>
      </w:pPr>
    </w:p>
    <w:sectPr w:rsidR="00472698" w:rsidRPr="00472698" w:rsidSect="00981FCB">
      <w:headerReference w:type="default" r:id="rId9"/>
      <w:footerReference w:type="default" r:id="rId10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0F2" w14:textId="77777777" w:rsidR="004F63D9" w:rsidRDefault="004F63D9" w:rsidP="00981FCB">
      <w:pPr>
        <w:spacing w:after="0" w:line="240" w:lineRule="auto"/>
      </w:pPr>
      <w:r>
        <w:separator/>
      </w:r>
    </w:p>
  </w:endnote>
  <w:endnote w:type="continuationSeparator" w:id="0">
    <w:p w14:paraId="1E1A76E0" w14:textId="77777777" w:rsidR="004F63D9" w:rsidRDefault="004F63D9" w:rsidP="009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A219" w14:textId="77777777" w:rsidR="00FA511C" w:rsidRDefault="00FA511C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CC3751B" wp14:editId="020B7CDF">
          <wp:simplePos x="0" y="0"/>
          <wp:positionH relativeFrom="column">
            <wp:posOffset>-1330960</wp:posOffset>
          </wp:positionH>
          <wp:positionV relativeFrom="paragraph">
            <wp:posOffset>-273050</wp:posOffset>
          </wp:positionV>
          <wp:extent cx="8026400" cy="511300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DDF93" w14:textId="77777777" w:rsidR="004F63D9" w:rsidRDefault="004F63D9" w:rsidP="00981FCB">
      <w:pPr>
        <w:spacing w:after="0" w:line="240" w:lineRule="auto"/>
      </w:pPr>
      <w:r>
        <w:separator/>
      </w:r>
    </w:p>
  </w:footnote>
  <w:footnote w:type="continuationSeparator" w:id="0">
    <w:p w14:paraId="055578F0" w14:textId="77777777" w:rsidR="004F63D9" w:rsidRDefault="004F63D9" w:rsidP="009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3FEC" w14:textId="3F310D41" w:rsidR="00981FCB" w:rsidRDefault="00871AE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7CE0EDB" wp14:editId="5DBD2707">
          <wp:simplePos x="0" y="0"/>
          <wp:positionH relativeFrom="column">
            <wp:posOffset>-1143000</wp:posOffset>
          </wp:positionH>
          <wp:positionV relativeFrom="paragraph">
            <wp:posOffset>-463551</wp:posOffset>
          </wp:positionV>
          <wp:extent cx="7886700" cy="10993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fis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99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C93"/>
    <w:multiLevelType w:val="hybridMultilevel"/>
    <w:tmpl w:val="0B366E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7CB"/>
    <w:multiLevelType w:val="hybridMultilevel"/>
    <w:tmpl w:val="FE4EA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7D81"/>
    <w:multiLevelType w:val="hybridMultilevel"/>
    <w:tmpl w:val="FE4EA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6D68"/>
    <w:multiLevelType w:val="hybridMultilevel"/>
    <w:tmpl w:val="16B0B8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0769"/>
    <w:multiLevelType w:val="hybridMultilevel"/>
    <w:tmpl w:val="CA5269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17C5"/>
    <w:multiLevelType w:val="hybridMultilevel"/>
    <w:tmpl w:val="19181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CB"/>
    <w:rsid w:val="001F7128"/>
    <w:rsid w:val="00212D4B"/>
    <w:rsid w:val="003D73CC"/>
    <w:rsid w:val="0045243D"/>
    <w:rsid w:val="00472698"/>
    <w:rsid w:val="004F63D9"/>
    <w:rsid w:val="0059590E"/>
    <w:rsid w:val="00871AE5"/>
    <w:rsid w:val="008867BF"/>
    <w:rsid w:val="008B2181"/>
    <w:rsid w:val="008E4C67"/>
    <w:rsid w:val="008F5414"/>
    <w:rsid w:val="009141A9"/>
    <w:rsid w:val="00955F88"/>
    <w:rsid w:val="00981FCB"/>
    <w:rsid w:val="00A7427C"/>
    <w:rsid w:val="00B31296"/>
    <w:rsid w:val="00BC0429"/>
    <w:rsid w:val="00CA1278"/>
    <w:rsid w:val="00D536AE"/>
    <w:rsid w:val="00D53955"/>
    <w:rsid w:val="00EF20AA"/>
    <w:rsid w:val="00F3695E"/>
    <w:rsid w:val="00F9251B"/>
    <w:rsid w:val="00F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EED3B9"/>
  <w15:docId w15:val="{345D6130-F573-45CC-A57D-1AD164F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CB"/>
  </w:style>
  <w:style w:type="paragraph" w:styleId="Piedepgina">
    <w:name w:val="footer"/>
    <w:basedOn w:val="Normal"/>
    <w:link w:val="Piedepgina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CB"/>
  </w:style>
  <w:style w:type="paragraph" w:styleId="NormalWeb">
    <w:name w:val="Normal (Web)"/>
    <w:basedOn w:val="Normal"/>
    <w:uiPriority w:val="99"/>
    <w:semiHidden/>
    <w:unhideWhenUsed/>
    <w:rsid w:val="0098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9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0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31296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0"/>
      <w:lang w:eastAsia="es-MX"/>
    </w:rPr>
  </w:style>
  <w:style w:type="table" w:styleId="Tablaconcuadrcula">
    <w:name w:val="Table Grid"/>
    <w:basedOn w:val="Tablanormal"/>
    <w:rsid w:val="00B3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0FEACCF-C341-4C67-9868-5D451A81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Sonia Pino</cp:lastModifiedBy>
  <cp:revision>8</cp:revision>
  <cp:lastPrinted>2017-10-06T11:38:00Z</cp:lastPrinted>
  <dcterms:created xsi:type="dcterms:W3CDTF">2016-09-27T21:55:00Z</dcterms:created>
  <dcterms:modified xsi:type="dcterms:W3CDTF">2017-10-06T11:49:00Z</dcterms:modified>
</cp:coreProperties>
</file>